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3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3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032/42-П/17-КПС-ППиПМ -1</w:t>
      </w:r>
    </w:p>
    <w:p w:rsidR="008F1A62" w:rsidRDefault="008F1A62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Второй этап</w:t>
      </w:r>
    </w:p>
    <w:p w:rsidR="008F1A62" w:rsidRPr="008F1A62" w:rsidRDefault="008F1A62" w:rsidP="00AC4966">
      <w:pPr>
        <w:jc w:val="center"/>
        <w:rPr>
          <w:b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Раздел 1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F63091" w:rsidRDefault="00AC4966" w:rsidP="00AC496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AC4966" w:rsidRPr="00F63091" w:rsidRDefault="00F63091" w:rsidP="00AC496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</w:t>
      </w:r>
      <w:r w:rsidR="00AC4966" w:rsidRPr="00F63091">
        <w:rPr>
          <w:b/>
          <w:i/>
          <w:sz w:val="32"/>
          <w:szCs w:val="32"/>
        </w:rPr>
        <w:t xml:space="preserve"> район,</w:t>
      </w:r>
    </w:p>
    <w:p w:rsidR="00AC4966" w:rsidRPr="00AC4966" w:rsidRDefault="00F63091" w:rsidP="00AC496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="00AC4966"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6F423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3"/>
        <w:suppressAutoHyphens/>
        <w:rPr>
          <w:b/>
          <w:bCs/>
          <w:szCs w:val="36"/>
        </w:rPr>
      </w:pPr>
    </w:p>
    <w:p w:rsid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756726" w:rsidRPr="00A05654">
        <w:rPr>
          <w:b/>
        </w:rPr>
        <w:t>Директор</w:t>
      </w:r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2E0BB7" w:rsidRPr="00AC4966" w:rsidRDefault="002E0BB7" w:rsidP="002E0BB7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032/42-П/17-КПС-ППиПМ -1</w:t>
      </w:r>
    </w:p>
    <w:p w:rsidR="002E0BB7" w:rsidRDefault="002E0BB7" w:rsidP="002E0B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Второй этап</w:t>
      </w:r>
    </w:p>
    <w:p w:rsidR="002E0BB7" w:rsidRPr="008F1A62" w:rsidRDefault="002E0BB7" w:rsidP="002E0BB7">
      <w:pPr>
        <w:jc w:val="center"/>
        <w:rPr>
          <w:b/>
          <w:sz w:val="32"/>
          <w:szCs w:val="32"/>
        </w:rPr>
      </w:pPr>
    </w:p>
    <w:p w:rsidR="002E0BB7" w:rsidRPr="00AC4966" w:rsidRDefault="002E0BB7" w:rsidP="002E0BB7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Раздел 1</w:t>
      </w:r>
    </w:p>
    <w:p w:rsidR="002E0BB7" w:rsidRPr="00AC4966" w:rsidRDefault="002E0BB7" w:rsidP="002E0BB7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  <w:bookmarkStart w:id="12" w:name="_GoBack"/>
      <w:bookmarkEnd w:id="12"/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F63091" w:rsidRPr="00F63091" w:rsidRDefault="00F63091" w:rsidP="00F63091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F63091" w:rsidRPr="00F63091" w:rsidRDefault="00F63091" w:rsidP="00F63091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F63091" w:rsidRPr="00AC4966" w:rsidRDefault="00F63091" w:rsidP="00F63091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2"/>
      </w:pPr>
      <w:r w:rsidRPr="00420636">
        <w:lastRenderedPageBreak/>
        <w:t>СОДЕРЖАНИЕ</w:t>
      </w: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6"/>
        <w:gridCol w:w="1044"/>
      </w:tblGrid>
      <w:tr w:rsidR="0009799A" w:rsidRPr="001015BA" w:rsidTr="007A428F">
        <w:trPr>
          <w:trHeight w:val="451"/>
          <w:jc w:val="center"/>
        </w:trPr>
        <w:tc>
          <w:tcPr>
            <w:tcW w:w="4494" w:type="pct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420636">
              <w:rPr>
                <w:szCs w:val="24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Лист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4494" w:type="pct"/>
            <w:vAlign w:val="center"/>
          </w:tcPr>
          <w:p w:rsidR="0009799A" w:rsidRPr="001434C0" w:rsidRDefault="0009799A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06" w:type="pct"/>
            <w:vAlign w:val="center"/>
          </w:tcPr>
          <w:p w:rsidR="0009799A" w:rsidRPr="001434C0" w:rsidRDefault="0009799A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3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09799A" w:rsidRPr="001434C0" w:rsidRDefault="0009799A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ГРАФИЧЕСКАЯ ЧАСТЬ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4494" w:type="pct"/>
            <w:vAlign w:val="center"/>
          </w:tcPr>
          <w:p w:rsidR="0009799A" w:rsidRPr="001434C0" w:rsidRDefault="0009799A" w:rsidP="00334884">
            <w:pPr>
              <w:pStyle w:val="af0"/>
              <w:ind w:firstLine="630"/>
              <w:rPr>
                <w:lang w:val="ru-RU"/>
              </w:rPr>
            </w:pPr>
            <w:r w:rsidRPr="001434C0">
              <w:rPr>
                <w:lang w:val="ru-RU"/>
              </w:rPr>
              <w:t xml:space="preserve">Чертеж проекта планировки и проекта межевания </w:t>
            </w:r>
            <w:r w:rsidR="00334884" w:rsidRPr="001434C0">
              <w:rPr>
                <w:lang w:val="ru-RU"/>
              </w:rPr>
              <w:t>земельного участка для размещения объекта «Железнодорожные погрузочные пути с площадкой хранения и погрузки сыпучих материалов»</w:t>
            </w:r>
            <w:r w:rsidRPr="001434C0">
              <w:rPr>
                <w:lang w:val="ru-RU"/>
              </w:rPr>
              <w:t>. М 1:2000</w:t>
            </w:r>
          </w:p>
        </w:tc>
        <w:tc>
          <w:tcPr>
            <w:tcW w:w="506" w:type="pct"/>
            <w:vAlign w:val="center"/>
          </w:tcPr>
          <w:p w:rsidR="0009799A" w:rsidRPr="001434C0" w:rsidRDefault="0009799A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5</w:t>
            </w:r>
          </w:p>
        </w:tc>
      </w:tr>
    </w:tbl>
    <w:p w:rsidR="0009799A" w:rsidRDefault="0009799A" w:rsidP="0009799A"/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7A428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235" w:type="dxa"/>
            <w:shd w:val="clear" w:color="auto" w:fill="FFFFFF" w:themeFill="background1"/>
            <w:vAlign w:val="center"/>
          </w:tcPr>
          <w:p w:rsidR="0009799A" w:rsidRPr="00EB10BF" w:rsidRDefault="0009799A" w:rsidP="00AD3D33">
            <w:pPr>
              <w:pStyle w:val="ae"/>
              <w:jc w:val="center"/>
            </w:pPr>
            <w:r w:rsidRPr="00EB10BF">
              <w:t>Примечание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235" w:type="dxa"/>
            <w:vAlign w:val="center"/>
          </w:tcPr>
          <w:p w:rsidR="0009799A" w:rsidRPr="007727A5" w:rsidRDefault="0009799A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AD3D33">
            <w:pPr>
              <w:pStyle w:val="af0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235" w:type="dxa"/>
            <w:vAlign w:val="center"/>
          </w:tcPr>
          <w:p w:rsidR="00334884" w:rsidRPr="007727A5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430E5E" w:rsidRPr="00297C27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sectPr w:rsidR="00430E5E" w:rsidRPr="00297C27" w:rsidSect="00334884">
      <w:headerReference w:type="default" r:id="rId13"/>
      <w:footerReference w:type="default" r:id="rId14"/>
      <w:type w:val="continuous"/>
      <w:pgSz w:w="11906" w:h="16838"/>
      <w:pgMar w:top="289" w:right="850" w:bottom="1134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C7" w:rsidRDefault="002745C7" w:rsidP="00430E5E">
      <w:r>
        <w:separator/>
      </w:r>
    </w:p>
  </w:endnote>
  <w:endnote w:type="continuationSeparator" w:id="0">
    <w:p w:rsidR="002745C7" w:rsidRDefault="002745C7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430E5E" w:rsidP="00F1338A">
    <w:pPr>
      <w:tabs>
        <w:tab w:val="center" w:pos="4847"/>
        <w:tab w:val="left" w:pos="8790"/>
      </w:tabs>
    </w:pPr>
    <w:r>
      <w:tab/>
    </w:r>
    <w:r w:rsidR="00385110">
      <w:t xml:space="preserve">Новосибирск </w:t>
    </w:r>
    <w:r>
      <w:t xml:space="preserve"> </w:t>
    </w:r>
    <w:r w:rsidR="004F19D6">
      <w:t>2018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4B05F4" w:rsidRDefault="00DA0C49" w:rsidP="004B05F4">
    <w:pPr>
      <w:jc w:val="center"/>
    </w:pPr>
    <w:r>
      <w:fldChar w:fldCharType="begin"/>
    </w:r>
    <w:r w:rsidR="00430E5E">
      <w:instrText xml:space="preserve"> TIME  \@ "yyyy"  \* MERGEFORMAT </w:instrText>
    </w:r>
    <w:r>
      <w:fldChar w:fldCharType="separate"/>
    </w:r>
    <w:r w:rsidR="002E0BB7">
      <w:rPr>
        <w:noProof/>
      </w:rPr>
      <w:t>2018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334884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334884">
          <w:pPr>
            <w:jc w:val="center"/>
            <w:rPr>
              <w:sz w:val="26"/>
              <w:szCs w:val="26"/>
            </w:rPr>
          </w:pPr>
          <w:r w:rsidRPr="00AC4966">
            <w:rPr>
              <w:b/>
              <w:sz w:val="32"/>
              <w:szCs w:val="32"/>
            </w:rPr>
            <w:t>032/42-П/17-КПС-ППиПМ -1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34884" w:rsidRPr="00A473A0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334884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34884" w:rsidRPr="0031251E" w:rsidRDefault="00334884" w:rsidP="00AD3D33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34884" w:rsidRPr="00F62819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2E0BB7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3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2E0BB7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3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334884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084C4E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AD3D33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334884" w:rsidRPr="00A473A0" w:rsidRDefault="00334884" w:rsidP="00AD3D33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AC4966" w:rsidRPr="00AC4966" w:rsidRDefault="00AC4966" w:rsidP="00AC49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C7" w:rsidRDefault="002745C7" w:rsidP="00430E5E">
      <w:r>
        <w:separator/>
      </w:r>
    </w:p>
  </w:footnote>
  <w:footnote w:type="continuationSeparator" w:id="0">
    <w:p w:rsidR="002745C7" w:rsidRDefault="002745C7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156865" w:rsidRDefault="00AC4966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0E5E" w:rsidRPr="00156865">
      <w:rPr>
        <w:smallCaps/>
        <w:sz w:val="36"/>
        <w:szCs w:val="36"/>
      </w:rPr>
      <w:t>Общество с ограниченной ответственностью</w:t>
    </w:r>
  </w:p>
  <w:p w:rsidR="00156865" w:rsidRPr="00156865" w:rsidRDefault="00430E5E" w:rsidP="00156865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156865" w:rsidRPr="00430E5E" w:rsidRDefault="002745C7" w:rsidP="00156865">
    <w:pPr>
      <w:ind w:left="1843" w:right="-142" w:hanging="6"/>
      <w:jc w:val="center"/>
      <w:outlineLvl w:val="0"/>
      <w:rPr>
        <w:sz w:val="18"/>
        <w:szCs w:val="16"/>
      </w:rPr>
    </w:pPr>
  </w:p>
  <w:p w:rsidR="00156865" w:rsidRPr="00430E5E" w:rsidRDefault="00430E5E" w:rsidP="00156865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156865" w:rsidRPr="00156865" w:rsidRDefault="002745C7" w:rsidP="00156865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www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leks</w:t>
      </w:r>
      <w:r w:rsidR="00430E5E" w:rsidRPr="0080772B">
        <w:rPr>
          <w:rStyle w:val="a5"/>
          <w:color w:val="auto"/>
          <w:sz w:val="18"/>
          <w:szCs w:val="16"/>
          <w:u w:val="none"/>
        </w:rPr>
        <w:t>-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group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com</w:t>
      </w:r>
    </w:hyperlink>
    <w:r w:rsidR="00430E5E" w:rsidRPr="0080772B">
      <w:t xml:space="preserve"> </w:t>
    </w:r>
    <w:r w:rsidR="00430E5E" w:rsidRPr="0080772B">
      <w:rPr>
        <w:sz w:val="18"/>
        <w:szCs w:val="16"/>
        <w:lang w:val="en-US"/>
      </w:rPr>
      <w:t>email</w:t>
    </w:r>
    <w:r w:rsidR="00430E5E" w:rsidRPr="0080772B">
      <w:rPr>
        <w:sz w:val="18"/>
        <w:szCs w:val="16"/>
      </w:rPr>
      <w:t xml:space="preserve">: </w:t>
    </w:r>
    <w:hyperlink r:id="rId3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nsk</w:t>
      </w:r>
      <w:r w:rsidR="00430E5E" w:rsidRPr="0080772B">
        <w:rPr>
          <w:rStyle w:val="a5"/>
          <w:color w:val="auto"/>
          <w:sz w:val="18"/>
          <w:szCs w:val="16"/>
          <w:u w:val="none"/>
        </w:rPr>
        <w:t>@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proservice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ru</w:t>
      </w:r>
    </w:hyperlink>
    <w:r w:rsidR="00430E5E" w:rsidRPr="0080772B">
      <w:rPr>
        <w:sz w:val="18"/>
        <w:szCs w:val="16"/>
      </w:rPr>
      <w:t xml:space="preserve"> те</w:t>
    </w:r>
    <w:r w:rsidR="00430E5E" w:rsidRPr="00054697">
      <w:rPr>
        <w:sz w:val="18"/>
        <w:szCs w:val="16"/>
      </w:rPr>
      <w:t>л/факс: (383) 362-02-02</w:t>
    </w:r>
  </w:p>
  <w:p w:rsidR="00156865" w:rsidRPr="00156865" w:rsidRDefault="0080772B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 w:rsidR="00AC4966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 w:rsidR="00AC4966"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156865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2745C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56865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2745C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2745C7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2745C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156865" w:rsidRPr="00EA1DD7" w:rsidRDefault="002745C7" w:rsidP="005D58A1"/>
                        <w:p w:rsidR="00156865" w:rsidRPr="00EA1DD7" w:rsidRDefault="002745C7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156865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2745C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156865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2745C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2745C7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2745C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156865" w:rsidRPr="00EA1DD7" w:rsidRDefault="002745C7" w:rsidP="005D58A1"/>
                  <w:p w:rsidR="00156865" w:rsidRPr="00EA1DD7" w:rsidRDefault="002745C7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AC4966" w:rsidP="002F5E33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="00430E5E" w:rsidRPr="003C388F">
      <w:rPr>
        <w:smallCaps/>
        <w:sz w:val="32"/>
      </w:rPr>
      <w:t>Общество с ограниченной ответственностью</w:t>
    </w:r>
    <w:bookmarkEnd w:id="7"/>
  </w:p>
  <w:p w:rsidR="00156865" w:rsidRPr="003C388F" w:rsidRDefault="00430E5E" w:rsidP="002F5E33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156865" w:rsidRDefault="002745C7" w:rsidP="002F5E33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156865" w:rsidRDefault="002745C7" w:rsidP="002F5E33">
    <w:pPr>
      <w:ind w:firstLine="1814"/>
      <w:jc w:val="center"/>
      <w:outlineLvl w:val="0"/>
      <w:rPr>
        <w:sz w:val="26"/>
        <w:szCs w:val="28"/>
      </w:rPr>
    </w:pPr>
  </w:p>
  <w:p w:rsidR="00156865" w:rsidRPr="003C388F" w:rsidRDefault="00430E5E" w:rsidP="002F5E33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156865" w:rsidRPr="008A5B50" w:rsidRDefault="00AC4966" w:rsidP="00C07D39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156865" w:rsidRDefault="002745C7" w:rsidP="00C07D39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156865" w:rsidRDefault="002745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66" w:rsidRPr="00156865" w:rsidRDefault="00AC4966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C5CFDB5" wp14:editId="067DD88E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AC4966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C4966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AC4966" w:rsidRPr="00EA1DD7" w:rsidRDefault="00AC4966" w:rsidP="005D58A1"/>
                        <w:p w:rsidR="00AC4966" w:rsidRPr="00EA1DD7" w:rsidRDefault="00AC4966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AC4966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AC4966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AC4966" w:rsidRPr="00EA1DD7" w:rsidRDefault="00AC4966" w:rsidP="005D58A1"/>
                  <w:p w:rsidR="00AC4966" w:rsidRPr="00EA1DD7" w:rsidRDefault="00AC4966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13C17"/>
    <w:rsid w:val="0009799A"/>
    <w:rsid w:val="000A5DDA"/>
    <w:rsid w:val="000F6747"/>
    <w:rsid w:val="001434C0"/>
    <w:rsid w:val="00154874"/>
    <w:rsid w:val="00165B0E"/>
    <w:rsid w:val="001A1E48"/>
    <w:rsid w:val="001B0F74"/>
    <w:rsid w:val="001C1D83"/>
    <w:rsid w:val="001C3B5A"/>
    <w:rsid w:val="002745C7"/>
    <w:rsid w:val="002E0BB7"/>
    <w:rsid w:val="00311A82"/>
    <w:rsid w:val="00334884"/>
    <w:rsid w:val="00385110"/>
    <w:rsid w:val="00412408"/>
    <w:rsid w:val="00430E5E"/>
    <w:rsid w:val="004C398B"/>
    <w:rsid w:val="004E343D"/>
    <w:rsid w:val="004F1446"/>
    <w:rsid w:val="004F19D6"/>
    <w:rsid w:val="0059221A"/>
    <w:rsid w:val="005923FD"/>
    <w:rsid w:val="00592EBF"/>
    <w:rsid w:val="005A3726"/>
    <w:rsid w:val="005C1E85"/>
    <w:rsid w:val="006271DD"/>
    <w:rsid w:val="0068215E"/>
    <w:rsid w:val="006F640C"/>
    <w:rsid w:val="00756726"/>
    <w:rsid w:val="007A428F"/>
    <w:rsid w:val="0080772B"/>
    <w:rsid w:val="00824A5B"/>
    <w:rsid w:val="008353A8"/>
    <w:rsid w:val="00835B16"/>
    <w:rsid w:val="008F1A62"/>
    <w:rsid w:val="0096276D"/>
    <w:rsid w:val="0099344D"/>
    <w:rsid w:val="009A3D25"/>
    <w:rsid w:val="009C0907"/>
    <w:rsid w:val="00A05654"/>
    <w:rsid w:val="00A7204C"/>
    <w:rsid w:val="00AC4966"/>
    <w:rsid w:val="00B40312"/>
    <w:rsid w:val="00BA6CA3"/>
    <w:rsid w:val="00BE39DA"/>
    <w:rsid w:val="00C32328"/>
    <w:rsid w:val="00C52EE3"/>
    <w:rsid w:val="00C73091"/>
    <w:rsid w:val="00C75455"/>
    <w:rsid w:val="00C9218B"/>
    <w:rsid w:val="00DA0C49"/>
    <w:rsid w:val="00E01639"/>
    <w:rsid w:val="00E8392F"/>
    <w:rsid w:val="00EC7206"/>
    <w:rsid w:val="00F63091"/>
    <w:rsid w:val="00FA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52DE7-2524-409F-B670-D761D72A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Lenochka</cp:lastModifiedBy>
  <cp:revision>8</cp:revision>
  <dcterms:created xsi:type="dcterms:W3CDTF">2017-09-14T12:57:00Z</dcterms:created>
  <dcterms:modified xsi:type="dcterms:W3CDTF">2018-01-25T12:17:00Z</dcterms:modified>
</cp:coreProperties>
</file>